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F1287">
      <w:pPr>
        <w:keepNext w:val="0"/>
        <w:keepLines w:val="0"/>
        <w:pageBreakBefore w:val="0"/>
        <w:widowControl w:val="0"/>
        <w:tabs>
          <w:tab w:val="left" w:pos="8789"/>
        </w:tabs>
        <w:kinsoku/>
        <w:wordWrap/>
        <w:overflowPunct/>
        <w:topLinePunct/>
        <w:autoSpaceDE w:val="0"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hint="default" w:ascii="Times New Roman" w:hAnsi="Times New Roman" w:eastAsia="黑体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附件1</w:t>
      </w:r>
    </w:p>
    <w:p w14:paraId="0BC527A5">
      <w:pPr>
        <w:tabs>
          <w:tab w:val="left" w:pos="8789"/>
        </w:tabs>
        <w:spacing w:line="540" w:lineRule="exact"/>
        <w:rPr>
          <w:rFonts w:hint="default" w:ascii="Times New Roman" w:hAnsi="Times New Roman" w:cs="Times New Roman"/>
          <w:b/>
          <w:color w:val="000000"/>
          <w:sz w:val="44"/>
          <w:szCs w:val="44"/>
          <w:highlight w:val="none"/>
        </w:rPr>
      </w:pPr>
    </w:p>
    <w:p w14:paraId="7B8691AC">
      <w:pPr>
        <w:tabs>
          <w:tab w:val="left" w:pos="8789"/>
        </w:tabs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</w:rPr>
        <w:t>回避专家申请表</w:t>
      </w:r>
      <w:bookmarkEnd w:id="0"/>
    </w:p>
    <w:p w14:paraId="1348056E">
      <w:pPr>
        <w:spacing w:line="540" w:lineRule="exact"/>
        <w:jc w:val="center"/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highlight w:val="none"/>
        </w:rPr>
        <w:t>（2025年度）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457"/>
        <w:gridCol w:w="1822"/>
        <w:gridCol w:w="2031"/>
        <w:gridCol w:w="1449"/>
        <w:gridCol w:w="2714"/>
      </w:tblGrid>
      <w:tr w14:paraId="1844D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398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869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3E3AF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89B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申请</w:t>
            </w:r>
          </w:p>
          <w:p w14:paraId="02117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回</w:t>
            </w:r>
          </w:p>
          <w:p w14:paraId="596DE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避</w:t>
            </w:r>
          </w:p>
          <w:p w14:paraId="47E38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专</w:t>
            </w:r>
          </w:p>
          <w:p w14:paraId="78F5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家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FC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0F1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2F3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7A5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FED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0E635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A46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EB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6D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410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E2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818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0364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C1C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C2F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68F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回避理由</w:t>
            </w:r>
          </w:p>
        </w:tc>
        <w:tc>
          <w:tcPr>
            <w:tcW w:w="6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BE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15A10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5F3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F5B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675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385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2F1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D54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391AD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3CC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E09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548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69B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67A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EE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0710E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9E3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ED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11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回避理由</w:t>
            </w:r>
          </w:p>
        </w:tc>
        <w:tc>
          <w:tcPr>
            <w:tcW w:w="6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33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4C3C5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DB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749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04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3F7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C8F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6E6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519CD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C5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8D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82F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E7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D8A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48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25B8E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B32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63D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FC3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回避理由</w:t>
            </w:r>
          </w:p>
        </w:tc>
        <w:tc>
          <w:tcPr>
            <w:tcW w:w="6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BB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6EE4A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046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ind w:firstLine="3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 w14:paraId="341C5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ind w:firstLine="3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 w14:paraId="1EE5A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ind w:firstLine="3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 w14:paraId="7DB94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ind w:firstLine="3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 w14:paraId="04CE0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ind w:firstLine="3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 w14:paraId="6C9E6E97">
            <w:pPr>
              <w:pStyle w:val="2"/>
              <w:rPr>
                <w:rFonts w:hint="default" w:ascii="Times New Roman" w:hAnsi="Times New Roman" w:cs="Times New Roman"/>
                <w:highlight w:val="none"/>
              </w:rPr>
            </w:pPr>
          </w:p>
          <w:p w14:paraId="76AB3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 xml:space="preserve">          </w:t>
            </w:r>
          </w:p>
          <w:p w14:paraId="7FC2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 xml:space="preserve">             提名单位（盖章）              提名专家（签名）</w:t>
            </w:r>
          </w:p>
          <w:p w14:paraId="729A4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 w14:paraId="20D70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500" w:lineRule="exact"/>
              <w:ind w:firstLine="592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  <w:t>年    月    日</w:t>
            </w:r>
          </w:p>
        </w:tc>
      </w:tr>
    </w:tbl>
    <w:p w14:paraId="53B89D07">
      <w:pPr>
        <w:tabs>
          <w:tab w:val="left" w:pos="8789"/>
        </w:tabs>
        <w:spacing w:line="540" w:lineRule="exact"/>
        <w:jc w:val="left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</w:p>
    <w:p w14:paraId="07FF57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E0964"/>
    <w:rsid w:val="682E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2025-09-30T13:20:00Z</dcterms:created>
  <dc:creator>牛皮不是牛皮是皮</dc:creator>
  <cp:lastModifiedBy>牛皮不是牛皮是皮</cp:lastModifiedBy>
  <dcterms:modified xsi:type="dcterms:W3CDTF">2025-09-30T13:20:29Z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5D448FCE02B74934A7D7EBF6BCE06642_11</vt:lpwstr>
  </property>
  <property fmtid="{D5CDD505-2E9C-101B-9397-08002B2CF9AE}" pid="4" name="KSOTemplateDocerSaveRecord">
    <vt:lpwstr>eyJoZGlkIjoiNWUyMTA2Mzk1YjJmYTZkNWEyNWM0NTVhMTMzMzFjZGUiLCJ1c2VySWQiOiIxMDI0NzAwNjI2In0=</vt:lpwstr>
  </property>
</Properties>
</file>